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DC716A" w:rsidRPr="00B25640" w:rsidRDefault="001C1218" w:rsidP="00B25640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1510F7">
        <w:rPr>
          <w:b/>
          <w:bCs/>
          <w:sz w:val="24"/>
          <w:szCs w:val="24"/>
        </w:rPr>
        <w:t>AO</w:t>
      </w:r>
      <w:r w:rsidR="003F356F">
        <w:rPr>
          <w:b/>
          <w:bCs/>
          <w:sz w:val="24"/>
          <w:szCs w:val="24"/>
        </w:rPr>
        <w:t xml:space="preserve">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ENCAMINHAMENTO A</w:t>
      </w:r>
      <w:r w:rsidR="00130C87">
        <w:rPr>
          <w:b/>
          <w:sz w:val="24"/>
          <w:szCs w:val="24"/>
        </w:rPr>
        <w:t xml:space="preserve"> </w:t>
      </w:r>
      <w:r w:rsidR="0020355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SECRETARIA </w:t>
      </w:r>
      <w:r w:rsidR="00BC1399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MUNICIPAL</w:t>
      </w:r>
      <w:r w:rsidR="00104101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DE DESENVOLVIMENTO URBANO E HABITAÇÃO 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– </w:t>
      </w:r>
      <w:r w:rsidR="00BC1399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SEMDUR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.</w:t>
      </w:r>
    </w:p>
    <w:p w:rsidR="005305C8" w:rsidRDefault="001C1218" w:rsidP="000656E1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</w:t>
      </w:r>
      <w:r w:rsidR="00067E1D">
        <w:rPr>
          <w:sz w:val="24"/>
          <w:szCs w:val="24"/>
        </w:rPr>
        <w:t xml:space="preserve">INFORMAÇÕES </w:t>
      </w:r>
      <w:r w:rsidR="00EF4FD3">
        <w:rPr>
          <w:sz w:val="24"/>
          <w:szCs w:val="24"/>
        </w:rPr>
        <w:t>TÉCNICAS</w:t>
      </w:r>
      <w:r w:rsidR="00B11B29">
        <w:rPr>
          <w:sz w:val="24"/>
          <w:szCs w:val="24"/>
        </w:rPr>
        <w:t xml:space="preserve"> REFERENTE A OBRA DE </w:t>
      </w:r>
      <w:r w:rsidR="003833E0">
        <w:rPr>
          <w:sz w:val="24"/>
          <w:szCs w:val="24"/>
        </w:rPr>
        <w:t>POSTEAMENTO</w:t>
      </w:r>
      <w:r w:rsidR="004E6CB6">
        <w:rPr>
          <w:sz w:val="24"/>
          <w:szCs w:val="24"/>
        </w:rPr>
        <w:t xml:space="preserve"> </w:t>
      </w:r>
      <w:r w:rsidR="003833E0">
        <w:rPr>
          <w:sz w:val="24"/>
          <w:szCs w:val="24"/>
        </w:rPr>
        <w:t xml:space="preserve">QUE </w:t>
      </w:r>
      <w:r w:rsidR="00EF4FD3">
        <w:rPr>
          <w:sz w:val="24"/>
          <w:szCs w:val="24"/>
        </w:rPr>
        <w:t>ESTÃO</w:t>
      </w:r>
      <w:r w:rsidR="003833E0">
        <w:rPr>
          <w:sz w:val="24"/>
          <w:szCs w:val="24"/>
        </w:rPr>
        <w:t xml:space="preserve"> SENDO </w:t>
      </w:r>
      <w:r w:rsidR="00EF4FD3">
        <w:rPr>
          <w:sz w:val="24"/>
          <w:szCs w:val="24"/>
        </w:rPr>
        <w:t xml:space="preserve">REALIZADAS </w:t>
      </w:r>
      <w:r w:rsidR="00DF279C">
        <w:rPr>
          <w:sz w:val="24"/>
          <w:szCs w:val="24"/>
        </w:rPr>
        <w:t xml:space="preserve">SOBRE AS CALÇADAS  DE PASSEIO PÚBLICO NAS SEGUINTES RUAS DESTE MUNICÍPIO: </w:t>
      </w:r>
      <w:r w:rsidR="00A678CC">
        <w:rPr>
          <w:sz w:val="24"/>
          <w:szCs w:val="24"/>
        </w:rPr>
        <w:t>POETA CASTRO ALVES, EUCLIDES RODRIGUES E SALVADOR DINIZ.</w:t>
      </w:r>
    </w:p>
    <w:p w:rsidR="00DC716A" w:rsidRDefault="00DC716A" w:rsidP="000656E1">
      <w:pPr>
        <w:jc w:val="both"/>
        <w:rPr>
          <w:sz w:val="24"/>
          <w:szCs w:val="24"/>
        </w:rPr>
      </w:pP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1F6C95" w:rsidRDefault="00924496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 motivada através da visita </w:t>
      </w:r>
      <w:r w:rsidR="00801ABD">
        <w:rPr>
          <w:sz w:val="24"/>
          <w:szCs w:val="24"/>
        </w:rPr>
        <w:t>“in lo</w:t>
      </w:r>
      <w:r w:rsidR="000F63D2">
        <w:rPr>
          <w:sz w:val="24"/>
          <w:szCs w:val="24"/>
        </w:rPr>
        <w:t>co</w:t>
      </w:r>
      <w:r w:rsidR="00FC7F46">
        <w:rPr>
          <w:sz w:val="24"/>
          <w:szCs w:val="24"/>
        </w:rPr>
        <w:t>”</w:t>
      </w:r>
      <w:r w:rsidR="00076D55">
        <w:rPr>
          <w:sz w:val="24"/>
          <w:szCs w:val="24"/>
        </w:rPr>
        <w:t xml:space="preserve"> </w:t>
      </w:r>
      <w:r w:rsidR="000F63D2">
        <w:rPr>
          <w:sz w:val="24"/>
          <w:szCs w:val="24"/>
        </w:rPr>
        <w:t xml:space="preserve">a pedido </w:t>
      </w:r>
      <w:r w:rsidR="00FC7F46">
        <w:rPr>
          <w:sz w:val="24"/>
          <w:szCs w:val="24"/>
        </w:rPr>
        <w:t xml:space="preserve">da população, </w:t>
      </w:r>
      <w:r w:rsidR="00FD3CAC">
        <w:rPr>
          <w:sz w:val="24"/>
          <w:szCs w:val="24"/>
        </w:rPr>
        <w:t xml:space="preserve"> </w:t>
      </w:r>
      <w:r w:rsidR="003D141D">
        <w:rPr>
          <w:sz w:val="24"/>
          <w:szCs w:val="24"/>
        </w:rPr>
        <w:t>d</w:t>
      </w:r>
      <w:r w:rsidR="00FD3CAC">
        <w:rPr>
          <w:sz w:val="24"/>
          <w:szCs w:val="24"/>
        </w:rPr>
        <w:t xml:space="preserve">o qual detectamos </w:t>
      </w:r>
      <w:r w:rsidR="00076D55">
        <w:rPr>
          <w:sz w:val="24"/>
          <w:szCs w:val="24"/>
        </w:rPr>
        <w:t xml:space="preserve">que a </w:t>
      </w:r>
      <w:r w:rsidR="000561D9">
        <w:rPr>
          <w:sz w:val="24"/>
          <w:szCs w:val="24"/>
        </w:rPr>
        <w:t xml:space="preserve">recente obra de POSTEAMENTO </w:t>
      </w:r>
      <w:r w:rsidR="001F6C95">
        <w:rPr>
          <w:sz w:val="24"/>
          <w:szCs w:val="24"/>
        </w:rPr>
        <w:t xml:space="preserve">esta causando transtornos à comunidade pelo fato de adentrar as </w:t>
      </w:r>
      <w:r w:rsidR="004561B4">
        <w:rPr>
          <w:sz w:val="24"/>
          <w:szCs w:val="24"/>
        </w:rPr>
        <w:t xml:space="preserve">calçadas </w:t>
      </w:r>
      <w:r w:rsidR="001F6C95">
        <w:rPr>
          <w:sz w:val="24"/>
          <w:szCs w:val="24"/>
        </w:rPr>
        <w:t>de passeio público.</w:t>
      </w:r>
    </w:p>
    <w:p w:rsidR="00BA02D7" w:rsidRDefault="004561B4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Solicitamos a Secretaria responsável explicações técnicas que embasem tal </w:t>
      </w:r>
      <w:r w:rsidR="00F517F3">
        <w:rPr>
          <w:sz w:val="24"/>
          <w:szCs w:val="24"/>
        </w:rPr>
        <w:t>obra</w:t>
      </w:r>
      <w:r w:rsidR="002F0382">
        <w:rPr>
          <w:sz w:val="24"/>
          <w:szCs w:val="24"/>
        </w:rPr>
        <w:t>, p</w:t>
      </w:r>
      <w:r w:rsidR="00935AF8">
        <w:rPr>
          <w:sz w:val="24"/>
          <w:szCs w:val="24"/>
        </w:rPr>
        <w:t>rincipalmente no sentido de obstrução do passeio público e acessibilidade.</w:t>
      </w:r>
    </w:p>
    <w:p w:rsidR="007B0DB0" w:rsidRDefault="007A7611" w:rsidP="009A543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70473">
        <w:rPr>
          <w:sz w:val="24"/>
          <w:szCs w:val="24"/>
        </w:rPr>
        <w:t>Portanto</w:t>
      </w:r>
      <w:r w:rsidR="00192DF3">
        <w:rPr>
          <w:sz w:val="24"/>
          <w:szCs w:val="24"/>
        </w:rPr>
        <w:t xml:space="preserve">, como representante do povo e fiscalizador </w:t>
      </w:r>
      <w:r w:rsidR="0007187E">
        <w:rPr>
          <w:sz w:val="24"/>
          <w:szCs w:val="24"/>
        </w:rPr>
        <w:t xml:space="preserve">do executivo proponho tal propositura </w:t>
      </w:r>
      <w:r w:rsidR="003953A8">
        <w:rPr>
          <w:sz w:val="24"/>
          <w:szCs w:val="24"/>
        </w:rPr>
        <w:t>para plausíveis</w:t>
      </w:r>
      <w:r w:rsidR="004D5310">
        <w:rPr>
          <w:sz w:val="24"/>
          <w:szCs w:val="24"/>
        </w:rPr>
        <w:t xml:space="preserve"> esclarecimento</w:t>
      </w:r>
      <w:r w:rsidR="009A5432">
        <w:rPr>
          <w:sz w:val="24"/>
          <w:szCs w:val="24"/>
        </w:rPr>
        <w:t xml:space="preserve">s junto à </w:t>
      </w:r>
      <w:r w:rsidR="003953A8">
        <w:rPr>
          <w:sz w:val="24"/>
          <w:szCs w:val="24"/>
        </w:rPr>
        <w:t>população</w:t>
      </w:r>
      <w:r w:rsidR="00B20343">
        <w:rPr>
          <w:sz w:val="24"/>
          <w:szCs w:val="24"/>
        </w:rPr>
        <w:t>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3A50" w:rsidRDefault="00E63A50">
      <w:pPr>
        <w:spacing w:after="0" w:line="240" w:lineRule="auto"/>
      </w:pPr>
      <w:r>
        <w:separator/>
      </w:r>
    </w:p>
  </w:endnote>
  <w:endnote w:type="continuationSeparator" w:id="0">
    <w:p w:rsidR="00E63A50" w:rsidRDefault="00E63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3A50" w:rsidRDefault="00E63A50">
      <w:pPr>
        <w:spacing w:after="0" w:line="240" w:lineRule="auto"/>
      </w:pPr>
      <w:r>
        <w:separator/>
      </w:r>
    </w:p>
  </w:footnote>
  <w:footnote w:type="continuationSeparator" w:id="0">
    <w:p w:rsidR="00E63A50" w:rsidRDefault="00E63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1999"/>
    <w:rsid w:val="000334A8"/>
    <w:rsid w:val="000561D9"/>
    <w:rsid w:val="000656E1"/>
    <w:rsid w:val="00067E1D"/>
    <w:rsid w:val="0007187E"/>
    <w:rsid w:val="00076BD6"/>
    <w:rsid w:val="00076D55"/>
    <w:rsid w:val="000812EA"/>
    <w:rsid w:val="000A0604"/>
    <w:rsid w:val="000B42B0"/>
    <w:rsid w:val="000C4D8A"/>
    <w:rsid w:val="000C4E5E"/>
    <w:rsid w:val="000C5849"/>
    <w:rsid w:val="000D1A25"/>
    <w:rsid w:val="000E2486"/>
    <w:rsid w:val="000F63D2"/>
    <w:rsid w:val="00104101"/>
    <w:rsid w:val="00107986"/>
    <w:rsid w:val="001156EA"/>
    <w:rsid w:val="00130C87"/>
    <w:rsid w:val="001510F7"/>
    <w:rsid w:val="00167117"/>
    <w:rsid w:val="00192DF3"/>
    <w:rsid w:val="001C1218"/>
    <w:rsid w:val="001D4141"/>
    <w:rsid w:val="001F0E2B"/>
    <w:rsid w:val="001F6C95"/>
    <w:rsid w:val="00203555"/>
    <w:rsid w:val="00211EBF"/>
    <w:rsid w:val="00213B5E"/>
    <w:rsid w:val="00242192"/>
    <w:rsid w:val="0029142D"/>
    <w:rsid w:val="00296071"/>
    <w:rsid w:val="002B3A1D"/>
    <w:rsid w:val="002C2AA8"/>
    <w:rsid w:val="002D0C63"/>
    <w:rsid w:val="002D7F12"/>
    <w:rsid w:val="002F0382"/>
    <w:rsid w:val="003015D5"/>
    <w:rsid w:val="003312EA"/>
    <w:rsid w:val="0034784D"/>
    <w:rsid w:val="00370E8C"/>
    <w:rsid w:val="00376C18"/>
    <w:rsid w:val="003810EA"/>
    <w:rsid w:val="003833E0"/>
    <w:rsid w:val="003953A8"/>
    <w:rsid w:val="003977A5"/>
    <w:rsid w:val="003D141D"/>
    <w:rsid w:val="003E2288"/>
    <w:rsid w:val="003E709D"/>
    <w:rsid w:val="003F07F4"/>
    <w:rsid w:val="003F356F"/>
    <w:rsid w:val="00416602"/>
    <w:rsid w:val="00430C76"/>
    <w:rsid w:val="00441719"/>
    <w:rsid w:val="004561B4"/>
    <w:rsid w:val="00465EEA"/>
    <w:rsid w:val="00483919"/>
    <w:rsid w:val="0049188F"/>
    <w:rsid w:val="00493320"/>
    <w:rsid w:val="004A0AB0"/>
    <w:rsid w:val="004C630B"/>
    <w:rsid w:val="004D5310"/>
    <w:rsid w:val="004E6CB6"/>
    <w:rsid w:val="004F5535"/>
    <w:rsid w:val="005203B2"/>
    <w:rsid w:val="005305C8"/>
    <w:rsid w:val="005362DD"/>
    <w:rsid w:val="00543653"/>
    <w:rsid w:val="00570473"/>
    <w:rsid w:val="00585211"/>
    <w:rsid w:val="005C4A8C"/>
    <w:rsid w:val="005D14CE"/>
    <w:rsid w:val="00601F99"/>
    <w:rsid w:val="00615919"/>
    <w:rsid w:val="006945F8"/>
    <w:rsid w:val="006A414B"/>
    <w:rsid w:val="006D5B8E"/>
    <w:rsid w:val="00724A02"/>
    <w:rsid w:val="007379D3"/>
    <w:rsid w:val="00782666"/>
    <w:rsid w:val="0078381D"/>
    <w:rsid w:val="00795391"/>
    <w:rsid w:val="007A5148"/>
    <w:rsid w:val="007A7611"/>
    <w:rsid w:val="007B0DB0"/>
    <w:rsid w:val="007B133F"/>
    <w:rsid w:val="007D0303"/>
    <w:rsid w:val="00801ABD"/>
    <w:rsid w:val="008153F6"/>
    <w:rsid w:val="00851642"/>
    <w:rsid w:val="008577B5"/>
    <w:rsid w:val="00871DC6"/>
    <w:rsid w:val="00881C71"/>
    <w:rsid w:val="008C3BF7"/>
    <w:rsid w:val="008D4A05"/>
    <w:rsid w:val="00905F92"/>
    <w:rsid w:val="00924496"/>
    <w:rsid w:val="00931288"/>
    <w:rsid w:val="00935AF8"/>
    <w:rsid w:val="009635B8"/>
    <w:rsid w:val="00983492"/>
    <w:rsid w:val="009A3FD2"/>
    <w:rsid w:val="009A5432"/>
    <w:rsid w:val="00A30FB4"/>
    <w:rsid w:val="00A50B64"/>
    <w:rsid w:val="00A6649F"/>
    <w:rsid w:val="00A678CC"/>
    <w:rsid w:val="00A834E7"/>
    <w:rsid w:val="00A86D62"/>
    <w:rsid w:val="00AC4DD3"/>
    <w:rsid w:val="00AC5B31"/>
    <w:rsid w:val="00AD5366"/>
    <w:rsid w:val="00AD5F45"/>
    <w:rsid w:val="00B00BB0"/>
    <w:rsid w:val="00B10AEA"/>
    <w:rsid w:val="00B11B29"/>
    <w:rsid w:val="00B177D1"/>
    <w:rsid w:val="00B20343"/>
    <w:rsid w:val="00B25640"/>
    <w:rsid w:val="00B35B71"/>
    <w:rsid w:val="00B36C0B"/>
    <w:rsid w:val="00B446EA"/>
    <w:rsid w:val="00B45304"/>
    <w:rsid w:val="00B662E3"/>
    <w:rsid w:val="00B814A3"/>
    <w:rsid w:val="00BA02D7"/>
    <w:rsid w:val="00BA13C9"/>
    <w:rsid w:val="00BB6833"/>
    <w:rsid w:val="00BC1399"/>
    <w:rsid w:val="00BC44B2"/>
    <w:rsid w:val="00BC5CF0"/>
    <w:rsid w:val="00BF3F2B"/>
    <w:rsid w:val="00BF7624"/>
    <w:rsid w:val="00C07432"/>
    <w:rsid w:val="00C218B4"/>
    <w:rsid w:val="00C54C1A"/>
    <w:rsid w:val="00C82557"/>
    <w:rsid w:val="00C8469B"/>
    <w:rsid w:val="00C92B04"/>
    <w:rsid w:val="00CD1EF5"/>
    <w:rsid w:val="00CF090E"/>
    <w:rsid w:val="00CF7A27"/>
    <w:rsid w:val="00D02E2B"/>
    <w:rsid w:val="00D14ADD"/>
    <w:rsid w:val="00D33883"/>
    <w:rsid w:val="00D40AB8"/>
    <w:rsid w:val="00D4550B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1D7D"/>
    <w:rsid w:val="00DF279C"/>
    <w:rsid w:val="00DF6CB1"/>
    <w:rsid w:val="00E03DBB"/>
    <w:rsid w:val="00E52359"/>
    <w:rsid w:val="00E63A50"/>
    <w:rsid w:val="00E845DC"/>
    <w:rsid w:val="00EA7FDD"/>
    <w:rsid w:val="00EB7A43"/>
    <w:rsid w:val="00EE104B"/>
    <w:rsid w:val="00EF4FD3"/>
    <w:rsid w:val="00EF6224"/>
    <w:rsid w:val="00F0523C"/>
    <w:rsid w:val="00F144CA"/>
    <w:rsid w:val="00F2029A"/>
    <w:rsid w:val="00F22082"/>
    <w:rsid w:val="00F43285"/>
    <w:rsid w:val="00F43795"/>
    <w:rsid w:val="00F476E7"/>
    <w:rsid w:val="00F502E9"/>
    <w:rsid w:val="00F517F3"/>
    <w:rsid w:val="00F52B20"/>
    <w:rsid w:val="00F8593B"/>
    <w:rsid w:val="00F945F3"/>
    <w:rsid w:val="00FA0D2F"/>
    <w:rsid w:val="00FA50D9"/>
    <w:rsid w:val="00FB2719"/>
    <w:rsid w:val="00FB796E"/>
    <w:rsid w:val="00FC7F46"/>
    <w:rsid w:val="00FD3CAC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FFEBD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26</cp:revision>
  <dcterms:created xsi:type="dcterms:W3CDTF">2022-05-31T14:20:00Z</dcterms:created>
  <dcterms:modified xsi:type="dcterms:W3CDTF">2022-10-08T20:14:00Z</dcterms:modified>
</cp:coreProperties>
</file>