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AAEC2" w14:textId="3520C4C4" w:rsidR="00DD7923" w:rsidRDefault="00374922">
      <w:r>
        <w:rPr>
          <w:noProof/>
        </w:rPr>
        <w:drawing>
          <wp:anchor distT="0" distB="0" distL="114300" distR="114300" simplePos="0" relativeHeight="251658240" behindDoc="0" locked="0" layoutInCell="1" allowOverlap="1" wp14:anchorId="70B88162" wp14:editId="2B4A17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2975" cy="894715"/>
            <wp:effectExtent l="0" t="0" r="9525" b="635"/>
            <wp:wrapSquare wrapText="bothSides"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297044" w14:textId="61C4AB1B" w:rsidR="00933FE1" w:rsidRPr="00933FE1" w:rsidRDefault="00933FE1" w:rsidP="00933FE1"/>
    <w:p w14:paraId="50E512CF" w14:textId="7F0F6D88" w:rsidR="00933FE1" w:rsidRPr="00933FE1" w:rsidRDefault="00933FE1" w:rsidP="00933FE1"/>
    <w:p w14:paraId="685B9611" w14:textId="77777777" w:rsidR="00D816DC" w:rsidRPr="00A241DA" w:rsidRDefault="00D816DC" w:rsidP="00933FE1">
      <w:pPr>
        <w:rPr>
          <w:sz w:val="20"/>
          <w:szCs w:val="20"/>
        </w:rPr>
      </w:pPr>
    </w:p>
    <w:p w14:paraId="514CBB34" w14:textId="45BAAE0F" w:rsidR="00D816DC" w:rsidRPr="00A241DA" w:rsidRDefault="00962631" w:rsidP="005F51EC">
      <w:pPr>
        <w:spacing w:after="0" w:line="240" w:lineRule="auto"/>
        <w:jc w:val="center"/>
        <w:rPr>
          <w:bCs/>
          <w:sz w:val="24"/>
          <w:szCs w:val="24"/>
        </w:rPr>
      </w:pPr>
      <w:r w:rsidRPr="00A241DA">
        <w:rPr>
          <w:bCs/>
          <w:sz w:val="24"/>
          <w:szCs w:val="24"/>
        </w:rPr>
        <w:t xml:space="preserve">ESTADO DO AMAPÁ </w:t>
      </w:r>
    </w:p>
    <w:p w14:paraId="25B44E88" w14:textId="1084908D" w:rsidR="00962631" w:rsidRPr="00A241DA" w:rsidRDefault="00962631" w:rsidP="005F51EC">
      <w:pPr>
        <w:spacing w:after="0" w:line="240" w:lineRule="auto"/>
        <w:jc w:val="center"/>
        <w:rPr>
          <w:bCs/>
          <w:sz w:val="24"/>
          <w:szCs w:val="24"/>
        </w:rPr>
      </w:pPr>
      <w:r w:rsidRPr="00A241DA">
        <w:rPr>
          <w:bCs/>
          <w:sz w:val="24"/>
          <w:szCs w:val="24"/>
        </w:rPr>
        <w:t>CAMERA MUNICIPAL DE SANTANA</w:t>
      </w:r>
    </w:p>
    <w:p w14:paraId="48AA3BED" w14:textId="3699EFF2" w:rsidR="00962631" w:rsidRPr="00A241DA" w:rsidRDefault="00962631" w:rsidP="005F51EC">
      <w:pPr>
        <w:spacing w:after="0" w:line="240" w:lineRule="auto"/>
        <w:jc w:val="center"/>
        <w:rPr>
          <w:bCs/>
          <w:szCs w:val="20"/>
        </w:rPr>
      </w:pPr>
      <w:r w:rsidRPr="00A241DA">
        <w:rPr>
          <w:bCs/>
          <w:sz w:val="24"/>
          <w:szCs w:val="24"/>
        </w:rPr>
        <w:t>GABINETE D</w:t>
      </w:r>
      <w:r w:rsidR="006E3CE3" w:rsidRPr="00A241DA">
        <w:rPr>
          <w:bCs/>
          <w:sz w:val="24"/>
          <w:szCs w:val="24"/>
        </w:rPr>
        <w:t>O VEREADOR LUIZINHO DE SANTANA</w:t>
      </w:r>
      <w:r w:rsidRPr="00A241DA">
        <w:rPr>
          <w:bCs/>
          <w:szCs w:val="20"/>
        </w:rPr>
        <w:t xml:space="preserve"> </w:t>
      </w:r>
    </w:p>
    <w:p w14:paraId="046157D3" w14:textId="77777777" w:rsidR="005F51EC" w:rsidRPr="00E7024B" w:rsidRDefault="005F51EC" w:rsidP="00962631">
      <w:pPr>
        <w:spacing w:after="240"/>
        <w:jc w:val="center"/>
        <w:rPr>
          <w:bCs/>
          <w:sz w:val="24"/>
          <w:szCs w:val="24"/>
        </w:rPr>
      </w:pPr>
    </w:p>
    <w:p w14:paraId="4B4093DE" w14:textId="2D404957" w:rsidR="005C6191" w:rsidRPr="00E1002E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32"/>
          <w:szCs w:val="32"/>
        </w:rPr>
      </w:pPr>
      <w:r w:rsidRPr="00E1002E">
        <w:rPr>
          <w:rFonts w:ascii="Arial" w:hAnsi="Arial" w:cs="Arial"/>
          <w:b/>
          <w:bCs/>
          <w:sz w:val="32"/>
          <w:szCs w:val="32"/>
        </w:rPr>
        <w:t>MEMORANDO N.</w:t>
      </w:r>
      <w:r w:rsidR="0018130C">
        <w:rPr>
          <w:rFonts w:ascii="Arial" w:hAnsi="Arial" w:cs="Arial"/>
          <w:b/>
          <w:bCs/>
          <w:sz w:val="32"/>
          <w:szCs w:val="32"/>
        </w:rPr>
        <w:t>_______</w:t>
      </w:r>
      <w:r w:rsidR="006822EC">
        <w:rPr>
          <w:rFonts w:ascii="Arial" w:hAnsi="Arial" w:cs="Arial"/>
          <w:b/>
          <w:bCs/>
          <w:sz w:val="32"/>
          <w:szCs w:val="32"/>
        </w:rPr>
        <w:t>/</w:t>
      </w:r>
      <w:r w:rsidRPr="00E1002E">
        <w:rPr>
          <w:rFonts w:ascii="Arial" w:hAnsi="Arial" w:cs="Arial"/>
          <w:b/>
          <w:bCs/>
          <w:sz w:val="32"/>
          <w:szCs w:val="32"/>
        </w:rPr>
        <w:t>202</w:t>
      </w:r>
      <w:r w:rsidR="00865E50">
        <w:rPr>
          <w:rFonts w:ascii="Arial" w:hAnsi="Arial" w:cs="Arial"/>
          <w:b/>
          <w:bCs/>
          <w:sz w:val="32"/>
          <w:szCs w:val="32"/>
        </w:rPr>
        <w:t>2</w:t>
      </w:r>
      <w:r w:rsidRPr="00E1002E">
        <w:rPr>
          <w:rFonts w:ascii="Arial" w:hAnsi="Arial" w:cs="Arial"/>
          <w:b/>
          <w:bCs/>
          <w:sz w:val="32"/>
          <w:szCs w:val="32"/>
        </w:rPr>
        <w:t>-</w:t>
      </w:r>
      <w:r w:rsidR="00E1002E" w:rsidRPr="00E1002E">
        <w:rPr>
          <w:rFonts w:ascii="Arial" w:hAnsi="Arial" w:cs="Arial"/>
          <w:b/>
          <w:bCs/>
          <w:sz w:val="32"/>
          <w:szCs w:val="32"/>
        </w:rPr>
        <w:t>CMS</w:t>
      </w:r>
      <w:r w:rsidR="005C6191" w:rsidRPr="00E1002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638A217" w14:textId="0924AAD0" w:rsidR="0018130C" w:rsidRDefault="0018130C" w:rsidP="0018130C">
      <w:pPr>
        <w:spacing w:before="240" w:after="314"/>
        <w:ind w:left="2"/>
        <w:jc w:val="right"/>
      </w:pPr>
      <w:r>
        <w:t xml:space="preserve">SANTANA-AP </w:t>
      </w:r>
      <w:r w:rsidR="00762C8D">
        <w:t>25</w:t>
      </w:r>
      <w:r>
        <w:t xml:space="preserve"> DE MAIO DE 2022</w:t>
      </w:r>
    </w:p>
    <w:p w14:paraId="65AF0287" w14:textId="77777777" w:rsidR="0018130C" w:rsidRDefault="0018130C" w:rsidP="0018130C">
      <w:pPr>
        <w:spacing w:before="240" w:after="0" w:line="240" w:lineRule="auto"/>
        <w:ind w:left="2" w:right="-710"/>
      </w:pPr>
      <w:r>
        <w:t>A excelentíssima Senhora</w:t>
      </w:r>
    </w:p>
    <w:p w14:paraId="0600DB66" w14:textId="77777777" w:rsidR="0018130C" w:rsidRDefault="0018130C" w:rsidP="0018130C">
      <w:pPr>
        <w:spacing w:before="240" w:after="0" w:line="240" w:lineRule="auto"/>
        <w:ind w:right="-710"/>
        <w:rPr>
          <w:b/>
          <w:bCs/>
        </w:rPr>
      </w:pPr>
      <w:r>
        <w:rPr>
          <w:b/>
          <w:bCs/>
        </w:rPr>
        <w:t>VEREADORA ELMA GARCIA GOMES NASCIMENTO</w:t>
      </w:r>
    </w:p>
    <w:p w14:paraId="69ED902C" w14:textId="77777777" w:rsidR="0018130C" w:rsidRDefault="0018130C" w:rsidP="0018130C">
      <w:pPr>
        <w:tabs>
          <w:tab w:val="left" w:pos="6521"/>
        </w:tabs>
        <w:spacing w:before="240" w:after="314" w:line="240" w:lineRule="auto"/>
        <w:ind w:right="1983"/>
      </w:pPr>
      <w:r>
        <w:t>Presidente da Câmara Municipal de Santana-AP</w:t>
      </w:r>
    </w:p>
    <w:p w14:paraId="59C0EA0F" w14:textId="77777777" w:rsidR="0018130C" w:rsidRDefault="0018130C" w:rsidP="0018130C">
      <w:pPr>
        <w:spacing w:before="240" w:after="314" w:line="240" w:lineRule="auto"/>
        <w:ind w:right="-710"/>
      </w:pPr>
    </w:p>
    <w:p w14:paraId="58E027E0" w14:textId="77777777" w:rsidR="0018130C" w:rsidRDefault="0018130C" w:rsidP="0018130C">
      <w:pPr>
        <w:spacing w:before="240" w:after="314" w:line="360" w:lineRule="auto"/>
        <w:ind w:right="-710"/>
        <w:rPr>
          <w:rFonts w:ascii="Arial" w:hAnsi="Arial" w:cs="Arial"/>
          <w:sz w:val="20"/>
          <w:szCs w:val="20"/>
        </w:rPr>
      </w:pPr>
    </w:p>
    <w:p w14:paraId="2A66A1D4" w14:textId="504D4606" w:rsidR="0018130C" w:rsidRDefault="0018130C" w:rsidP="00C62F98">
      <w:pPr>
        <w:spacing w:before="240" w:after="314" w:line="360" w:lineRule="auto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Comunico a Vossa Excelência que, devido ao exercício de atividades </w:t>
      </w:r>
      <w:r w:rsidR="00A241DA">
        <w:rPr>
          <w:rFonts w:ascii="Arial" w:hAnsi="Arial" w:cs="Arial"/>
          <w:sz w:val="20"/>
          <w:szCs w:val="20"/>
        </w:rPr>
        <w:t>par</w:t>
      </w:r>
      <w:r w:rsidR="00C62F98">
        <w:rPr>
          <w:rFonts w:ascii="Arial" w:hAnsi="Arial" w:cs="Arial"/>
          <w:sz w:val="20"/>
          <w:szCs w:val="20"/>
        </w:rPr>
        <w:t>lamentares</w:t>
      </w:r>
      <w:r>
        <w:rPr>
          <w:rFonts w:ascii="Arial" w:hAnsi="Arial" w:cs="Arial"/>
          <w:sz w:val="20"/>
          <w:szCs w:val="20"/>
        </w:rPr>
        <w:t xml:space="preserve">, estarei impossibilitado de participar da </w:t>
      </w:r>
      <w:r w:rsidR="00762C8D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ª Sessão Ordinária do dia </w:t>
      </w:r>
      <w:r w:rsidR="00762C8D">
        <w:rPr>
          <w:rFonts w:ascii="Arial" w:hAnsi="Arial" w:cs="Arial"/>
          <w:sz w:val="20"/>
          <w:szCs w:val="20"/>
        </w:rPr>
        <w:t>26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maio de 2022, pleiteando, dessa forma, que a falta seja devidamente justificada.</w:t>
      </w:r>
    </w:p>
    <w:p w14:paraId="3E5B199B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</w:p>
    <w:p w14:paraId="47F2361C" w14:textId="77777777" w:rsidR="0018130C" w:rsidRDefault="0018130C" w:rsidP="0018130C">
      <w:pPr>
        <w:spacing w:before="240" w:after="314"/>
        <w:ind w:left="2" w:right="-7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Atenciosamente,</w:t>
      </w:r>
    </w:p>
    <w:p w14:paraId="3E4A5C5B" w14:textId="19353CED" w:rsidR="006C2486" w:rsidRDefault="006C2486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A6F1003" w14:textId="01C61A9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27F78C25" w14:textId="5EC82722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3F921CF7" w14:textId="636E12DC" w:rsidR="0018130C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131A5499" w14:textId="77777777" w:rsidR="0018130C" w:rsidRPr="006C2486" w:rsidRDefault="0018130C" w:rsidP="006C2486">
      <w:pPr>
        <w:spacing w:before="240" w:after="314"/>
        <w:rPr>
          <w:rFonts w:ascii="Arial" w:hAnsi="Arial" w:cs="Arial"/>
          <w:sz w:val="20"/>
          <w:szCs w:val="20"/>
        </w:rPr>
      </w:pPr>
    </w:p>
    <w:p w14:paraId="0CFDEB23" w14:textId="1FD77CF1" w:rsidR="00D816DC" w:rsidRDefault="00D816DC" w:rsidP="00D816DC">
      <w:pPr>
        <w:spacing w:after="0"/>
      </w:pPr>
      <w:r>
        <w:t xml:space="preserve">                                  </w:t>
      </w:r>
      <w:r w:rsidR="00E7024B">
        <w:t xml:space="preserve"> </w:t>
      </w:r>
      <w:r>
        <w:t>______________________________________________</w:t>
      </w:r>
    </w:p>
    <w:p w14:paraId="65E72DF1" w14:textId="28EAF9BE" w:rsidR="00D816DC" w:rsidRDefault="0018130C" w:rsidP="00E7024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Ver. Luizinho de Santana</w:t>
      </w:r>
    </w:p>
    <w:p w14:paraId="597BC2C4" w14:textId="55F2CA3C" w:rsidR="0018130C" w:rsidRPr="0018130C" w:rsidRDefault="0018130C" w:rsidP="00E7024B">
      <w:pPr>
        <w:spacing w:after="0"/>
        <w:jc w:val="center"/>
        <w:rPr>
          <w:b/>
          <w:bCs/>
          <w:sz w:val="24"/>
          <w:szCs w:val="24"/>
        </w:rPr>
      </w:pPr>
      <w:r w:rsidRPr="0018130C">
        <w:rPr>
          <w:b/>
          <w:bCs/>
          <w:sz w:val="24"/>
          <w:szCs w:val="24"/>
        </w:rPr>
        <w:t>REPUBLICANOS</w:t>
      </w:r>
    </w:p>
    <w:sectPr w:rsidR="0018130C" w:rsidRPr="00181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23076D"/>
    <w:rsid w:val="00254400"/>
    <w:rsid w:val="002A2077"/>
    <w:rsid w:val="002F6EEB"/>
    <w:rsid w:val="00344F14"/>
    <w:rsid w:val="00374922"/>
    <w:rsid w:val="00493670"/>
    <w:rsid w:val="005828C0"/>
    <w:rsid w:val="00596AD1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762C8D"/>
    <w:rsid w:val="00836C02"/>
    <w:rsid w:val="00865E50"/>
    <w:rsid w:val="008E6473"/>
    <w:rsid w:val="00933FE1"/>
    <w:rsid w:val="00962631"/>
    <w:rsid w:val="009C5A2A"/>
    <w:rsid w:val="00A241DA"/>
    <w:rsid w:val="00AD3167"/>
    <w:rsid w:val="00AE2937"/>
    <w:rsid w:val="00C32DFF"/>
    <w:rsid w:val="00C62F98"/>
    <w:rsid w:val="00C84382"/>
    <w:rsid w:val="00D07CFC"/>
    <w:rsid w:val="00D816DC"/>
    <w:rsid w:val="00D837F7"/>
    <w:rsid w:val="00DD7923"/>
    <w:rsid w:val="00E1002E"/>
    <w:rsid w:val="00E7024B"/>
    <w:rsid w:val="00F4576B"/>
    <w:rsid w:val="00F8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8</cp:revision>
  <cp:lastPrinted>2022-05-24T23:38:00Z</cp:lastPrinted>
  <dcterms:created xsi:type="dcterms:W3CDTF">2022-05-02T14:31:00Z</dcterms:created>
  <dcterms:modified xsi:type="dcterms:W3CDTF">2022-05-24T23:38:00Z</dcterms:modified>
</cp:coreProperties>
</file>