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2D76D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 w:rsidR="006F12A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D2071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230DB8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2D2071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2D2071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F01AB91" w:rsidR="008D79E1" w:rsidRPr="00640CFF" w:rsidRDefault="002D207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4B522377" w14:textId="77777777" w:rsidR="002D2071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6430399A" w14:textId="794E6AB7" w:rsidR="00BA5A96" w:rsidRPr="00097A2A" w:rsidRDefault="002D207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</w:t>
      </w:r>
      <w:r>
        <w:rPr>
          <w:rFonts w:ascii="Arial" w:hAnsi="Arial" w:cs="Arial"/>
          <w:b/>
          <w:bCs/>
          <w:sz w:val="28"/>
          <w:szCs w:val="28"/>
        </w:rPr>
        <w:t xml:space="preserve"> ASFÁLTICO NA TRAV. ONZE, ENTRE TRAV. SETE E AV. PALMIRA M.</w:t>
      </w:r>
      <w:r w:rsidR="00A3374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ANDRADE,</w:t>
      </w:r>
      <w:r w:rsidR="00A33740">
        <w:rPr>
          <w:rFonts w:ascii="Arial" w:hAnsi="Arial" w:cs="Arial"/>
          <w:b/>
          <w:bCs/>
          <w:sz w:val="28"/>
          <w:szCs w:val="28"/>
        </w:rPr>
        <w:t xml:space="preserve"> PROVEDOR II,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E796C">
        <w:rPr>
          <w:rFonts w:ascii="Arial" w:hAnsi="Arial" w:cs="Arial"/>
          <w:b/>
          <w:bCs/>
          <w:sz w:val="28"/>
          <w:szCs w:val="28"/>
        </w:rPr>
        <w:t>SANTANA-AP</w:t>
      </w:r>
      <w:r w:rsidR="006F12A9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C5D6D8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 xml:space="preserve">muitos buracos e </w:t>
      </w:r>
      <w:r w:rsidR="00BE796C">
        <w:rPr>
          <w:rFonts w:ascii="Arial" w:hAnsi="Arial" w:cs="Arial"/>
          <w:color w:val="000000" w:themeColor="text1"/>
          <w:sz w:val="28"/>
          <w:szCs w:val="28"/>
        </w:rPr>
        <w:t>no período de chuva essa situação fica ainda mais precária com tanta lama, dificultando a locomoção na via.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BF1321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D3A6C">
        <w:rPr>
          <w:rFonts w:cstheme="minorHAnsi"/>
          <w:b/>
          <w:bCs/>
          <w:sz w:val="24"/>
          <w:szCs w:val="24"/>
        </w:rPr>
        <w:t>09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D2071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438EC"/>
    <w:rsid w:val="0008215E"/>
    <w:rsid w:val="00097A2A"/>
    <w:rsid w:val="001A07F1"/>
    <w:rsid w:val="001C75B8"/>
    <w:rsid w:val="00237F51"/>
    <w:rsid w:val="0024112E"/>
    <w:rsid w:val="002C26A5"/>
    <w:rsid w:val="002D2071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6F12A9"/>
    <w:rsid w:val="00742AFE"/>
    <w:rsid w:val="00804187"/>
    <w:rsid w:val="00805D91"/>
    <w:rsid w:val="00836A67"/>
    <w:rsid w:val="008B1F4B"/>
    <w:rsid w:val="008D79E1"/>
    <w:rsid w:val="008E377F"/>
    <w:rsid w:val="00A23A7A"/>
    <w:rsid w:val="00A33740"/>
    <w:rsid w:val="00A55390"/>
    <w:rsid w:val="00A72FD5"/>
    <w:rsid w:val="00A81F7D"/>
    <w:rsid w:val="00BA5A96"/>
    <w:rsid w:val="00BB27BA"/>
    <w:rsid w:val="00BE796C"/>
    <w:rsid w:val="00C43F5D"/>
    <w:rsid w:val="00C7780D"/>
    <w:rsid w:val="00CA6B9C"/>
    <w:rsid w:val="00ED3A6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2022-05-05T14:27:00Z</cp:lastPrinted>
  <dcterms:created xsi:type="dcterms:W3CDTF">2022-04-18T14:22:00Z</dcterms:created>
  <dcterms:modified xsi:type="dcterms:W3CDTF">2022-05-05T14:32:00Z</dcterms:modified>
</cp:coreProperties>
</file>