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7653D7AC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B21FE5" w:rsidRPr="00B21FE5">
        <w:rPr>
          <w:b/>
          <w:bCs/>
        </w:rPr>
        <w:t>A EMPRESA BRASILEIRA DE CORREIOS E TELÉGRAFOS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2EE6748C" w:rsidR="00505899" w:rsidRDefault="00B21FE5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B21FE5">
        <w:rPr>
          <w:b/>
        </w:rPr>
        <w:t xml:space="preserve">INDICA A EMPRESA BRASILEIRA DE CORREIOS E TELÉGRAFOS, PARA QUE HAJA A DISPONIBILIZAÇÃO DE NUMERAÇÃO DO CÓDIGO DE ENDEREÇAMENTO POSTAL (CEP) </w:t>
      </w:r>
      <w:r>
        <w:rPr>
          <w:b/>
        </w:rPr>
        <w:t>DAS RUAS E AVENIDAS DO DISTRITO DE ANAERAPUCU</w:t>
      </w:r>
      <w:r w:rsidR="003F5CFC" w:rsidRPr="001A1A50">
        <w:rPr>
          <w:b/>
          <w:bCs/>
        </w:rPr>
        <w:t>,</w:t>
      </w:r>
      <w:r w:rsidR="0009158E" w:rsidRPr="00E27140">
        <w:rPr>
          <w:b/>
        </w:rPr>
        <w:t xml:space="preserve"> NESTE MUNICÍPIO DE SANTANA.</w:t>
      </w:r>
    </w:p>
    <w:p w14:paraId="5FBAB35C" w14:textId="77777777" w:rsidR="00E17910" w:rsidRPr="00E27140" w:rsidRDefault="00E17910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570125E9" w14:textId="27B7D8FC" w:rsidR="00B21FE5" w:rsidRPr="00E77719" w:rsidRDefault="00990BDC" w:rsidP="00B21FE5">
      <w:pPr>
        <w:spacing w:line="360" w:lineRule="auto"/>
        <w:ind w:firstLine="600"/>
        <w:jc w:val="both"/>
        <w:rPr>
          <w:rFonts w:ascii="Calibri" w:hAnsi="Calibri" w:cs="Calibri"/>
          <w:szCs w:val="24"/>
        </w:rPr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B21FE5" w:rsidRPr="00B21FE5">
        <w:rPr>
          <w:sz w:val="24"/>
          <w:szCs w:val="24"/>
        </w:rPr>
        <w:t>TENDO EM VISTA</w:t>
      </w:r>
      <w:r w:rsidR="00B21FE5">
        <w:rPr>
          <w:sz w:val="24"/>
          <w:szCs w:val="24"/>
        </w:rPr>
        <w:t xml:space="preserve"> </w:t>
      </w:r>
      <w:r w:rsidR="00B21FE5" w:rsidRPr="00B21FE5">
        <w:rPr>
          <w:sz w:val="24"/>
          <w:szCs w:val="24"/>
        </w:rPr>
        <w:t>QUE</w:t>
      </w:r>
      <w:r w:rsidR="00B21FE5">
        <w:rPr>
          <w:sz w:val="24"/>
          <w:szCs w:val="24"/>
        </w:rPr>
        <w:t xml:space="preserve"> OS</w:t>
      </w:r>
      <w:r w:rsidR="00B21FE5" w:rsidRPr="00B21FE5">
        <w:rPr>
          <w:sz w:val="24"/>
          <w:szCs w:val="24"/>
        </w:rPr>
        <w:t xml:space="preserve"> MORADORES DESTE DISTRITO ESTÃO ENFRENTANDO MUITOS TRANSTORNOS NO RECEBIMENTO DE ENCOMENDAS E BOLETOS, ENTRE OUTRAS CORRESPONDÊNCIAS</w:t>
      </w:r>
      <w:r w:rsidR="00B21FE5">
        <w:rPr>
          <w:sz w:val="24"/>
          <w:szCs w:val="24"/>
        </w:rPr>
        <w:t>, TAL MEDIDA AJUDARÁ MUITO A COMUNIDADE.</w:t>
      </w:r>
    </w:p>
    <w:p w14:paraId="7F0DCBB2" w14:textId="62184464" w:rsidR="00505899" w:rsidRDefault="00505899" w:rsidP="00B21FE5">
      <w:pPr>
        <w:pStyle w:val="Corpodetexto"/>
        <w:spacing w:line="360" w:lineRule="auto"/>
        <w:ind w:left="142" w:right="698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2426394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B21FE5">
        <w:t>08</w:t>
      </w:r>
      <w:r>
        <w:t xml:space="preserve"> DE </w:t>
      </w:r>
      <w:r w:rsidR="00B21FE5">
        <w:t>SETEMBRO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3577CF7" w14:textId="77777777" w:rsidR="00C92E63" w:rsidRDefault="00C92E63" w:rsidP="00E17910">
      <w:pPr>
        <w:pStyle w:val="Corpodetexto"/>
        <w:ind w:right="2259"/>
        <w:rPr>
          <w:b/>
        </w:rPr>
      </w:pPr>
    </w:p>
    <w:p w14:paraId="2720415C" w14:textId="5D93EE72" w:rsidR="00C5063D" w:rsidRDefault="00C5063D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368ACFC8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06520C51" w14:textId="14AF3F0B" w:rsidR="003F5CFC" w:rsidRDefault="003F5CFC" w:rsidP="0017267F">
      <w:pPr>
        <w:pStyle w:val="Corpodetexto"/>
        <w:ind w:left="1701" w:right="2259"/>
        <w:jc w:val="center"/>
      </w:pP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C55A" w14:textId="77777777" w:rsidR="003427C3" w:rsidRDefault="003427C3" w:rsidP="005E018A">
      <w:r>
        <w:separator/>
      </w:r>
    </w:p>
  </w:endnote>
  <w:endnote w:type="continuationSeparator" w:id="0">
    <w:p w14:paraId="792DAD0C" w14:textId="77777777" w:rsidR="003427C3" w:rsidRDefault="003427C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FA98D" w14:textId="77777777" w:rsidR="003427C3" w:rsidRDefault="003427C3" w:rsidP="005E018A">
      <w:r>
        <w:separator/>
      </w:r>
    </w:p>
  </w:footnote>
  <w:footnote w:type="continuationSeparator" w:id="0">
    <w:p w14:paraId="1E184D3B" w14:textId="77777777" w:rsidR="003427C3" w:rsidRDefault="003427C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3427C3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427C3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3427C3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122990"/>
    <w:rsid w:val="0017267F"/>
    <w:rsid w:val="001A1A50"/>
    <w:rsid w:val="001D200C"/>
    <w:rsid w:val="001F6769"/>
    <w:rsid w:val="00247DD5"/>
    <w:rsid w:val="00274553"/>
    <w:rsid w:val="002E471E"/>
    <w:rsid w:val="00320231"/>
    <w:rsid w:val="003427C3"/>
    <w:rsid w:val="00352893"/>
    <w:rsid w:val="00356C88"/>
    <w:rsid w:val="003E18D1"/>
    <w:rsid w:val="003E3D62"/>
    <w:rsid w:val="003F5CFC"/>
    <w:rsid w:val="003F6C6F"/>
    <w:rsid w:val="004C01FD"/>
    <w:rsid w:val="004C355E"/>
    <w:rsid w:val="00505899"/>
    <w:rsid w:val="005C3105"/>
    <w:rsid w:val="005E018A"/>
    <w:rsid w:val="00623CD9"/>
    <w:rsid w:val="007D02AB"/>
    <w:rsid w:val="007D2424"/>
    <w:rsid w:val="008071D5"/>
    <w:rsid w:val="0086413D"/>
    <w:rsid w:val="008C5E4F"/>
    <w:rsid w:val="008E560C"/>
    <w:rsid w:val="008F6D83"/>
    <w:rsid w:val="00933E9C"/>
    <w:rsid w:val="00935422"/>
    <w:rsid w:val="00990BDC"/>
    <w:rsid w:val="009D1BE5"/>
    <w:rsid w:val="009D4905"/>
    <w:rsid w:val="009F7BB7"/>
    <w:rsid w:val="00A014A6"/>
    <w:rsid w:val="00A24F79"/>
    <w:rsid w:val="00A96F79"/>
    <w:rsid w:val="00B21FE5"/>
    <w:rsid w:val="00BA768E"/>
    <w:rsid w:val="00BD4E2B"/>
    <w:rsid w:val="00BE4AB4"/>
    <w:rsid w:val="00C5063D"/>
    <w:rsid w:val="00C57717"/>
    <w:rsid w:val="00C92E63"/>
    <w:rsid w:val="00CB07DF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2021-04-22T12:17:00Z</cp:lastPrinted>
  <dcterms:created xsi:type="dcterms:W3CDTF">2021-09-07T01:14:00Z</dcterms:created>
  <dcterms:modified xsi:type="dcterms:W3CDTF">2021-09-07T01:14:00Z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