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C5A431D" w14:textId="3F50CB83" w:rsidR="00B100A5" w:rsidRPr="005D53C8" w:rsidRDefault="00573543" w:rsidP="005D53C8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 xml:space="preserve">REQUERER AO PREFEITO MUNICIPAL DE SANTANA COM COPIAS A SECRETÁRIA DE OBRAS PÚBLICAS E SERVIÇOS URBANOS DA PREFEITURA MUNICIPAL DE SANTANA, SOLICITANDO SERVIÇOS DE RECAPEAMENTO ASFALTICO DA AVENIDA </w:t>
      </w:r>
      <w:r w:rsidR="005D53C8">
        <w:rPr>
          <w:b/>
          <w:bCs/>
        </w:rPr>
        <w:t>DOM PEDRO</w:t>
      </w:r>
      <w:r w:rsidRPr="00573543">
        <w:rPr>
          <w:b/>
          <w:bCs/>
        </w:rPr>
        <w:t xml:space="preserve">, NO TRECHO DA RUA </w:t>
      </w:r>
      <w:r w:rsidR="00B91361" w:rsidRPr="00B91361">
        <w:rPr>
          <w:b/>
          <w:bCs/>
        </w:rPr>
        <w:t xml:space="preserve">EUCLIDES RODRIGUES </w:t>
      </w:r>
      <w:r w:rsidRPr="00573543">
        <w:rPr>
          <w:b/>
          <w:bCs/>
        </w:rPr>
        <w:t xml:space="preserve">COM A </w:t>
      </w:r>
      <w:r w:rsidR="005D53C8" w:rsidRPr="005D53C8">
        <w:rPr>
          <w:b/>
          <w:bCs/>
          <w:color w:val="222222"/>
          <w:shd w:val="clear" w:color="auto" w:fill="FFFFFF"/>
        </w:rPr>
        <w:t>RUA TANCREDO NEVES</w:t>
      </w:r>
      <w:r w:rsidRPr="00573543">
        <w:rPr>
          <w:b/>
          <w:bCs/>
        </w:rPr>
        <w:t xml:space="preserve">, NO BAIRRO </w:t>
      </w:r>
      <w:r w:rsidR="005D53C8">
        <w:rPr>
          <w:b/>
          <w:bCs/>
        </w:rPr>
        <w:t>PARAISO</w:t>
      </w:r>
      <w:r w:rsidRPr="00573543">
        <w:rPr>
          <w:b/>
          <w:bCs/>
        </w:rPr>
        <w:t>, NESTE MUNICÍPIO DE SANTANA.</w:t>
      </w:r>
    </w:p>
    <w:p w14:paraId="0B2755A8" w14:textId="5B40FA6D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C67611">
        <w:t>AVENIDA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3DCF0873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D53C8">
        <w:t>23</w:t>
      </w:r>
      <w:r>
        <w:t xml:space="preserve"> DE </w:t>
      </w:r>
      <w:r w:rsidR="00B91361">
        <w:t>JUNHO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16D527D5" w:rsidR="00044870" w:rsidRDefault="00044870" w:rsidP="00177DC3">
      <w:pPr>
        <w:pStyle w:val="Corpodetexto"/>
        <w:ind w:right="2259"/>
        <w:rPr>
          <w:b/>
        </w:rPr>
      </w:pPr>
    </w:p>
    <w:p w14:paraId="0A65CA28" w14:textId="77777777" w:rsidR="00BE79E5" w:rsidRDefault="00BE79E5" w:rsidP="00177DC3">
      <w:pPr>
        <w:pStyle w:val="Corpodetexto"/>
        <w:ind w:right="2259"/>
        <w:rPr>
          <w:b/>
        </w:rPr>
      </w:pPr>
    </w:p>
    <w:p w14:paraId="69B4FBA7" w14:textId="57606DD7" w:rsidR="00C57717" w:rsidRDefault="00C5771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52BDA295" w:rsidR="00F72B53" w:rsidRPr="00F72B53" w:rsidRDefault="00990BDC" w:rsidP="00573543">
      <w:pPr>
        <w:pStyle w:val="Corpodetexto"/>
        <w:ind w:left="1701" w:right="2259"/>
        <w:jc w:val="center"/>
      </w:pPr>
      <w:r>
        <w:t>Vereado</w:t>
      </w:r>
      <w:r w:rsidR="00573543">
        <w:t>r</w:t>
      </w:r>
      <w:r w:rsidR="00F72B53">
        <w:tab/>
      </w:r>
    </w:p>
    <w:sectPr w:rsidR="00F72B53" w:rsidRPr="00F72B53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BC12" w14:textId="77777777" w:rsidR="008D362B" w:rsidRDefault="008D362B" w:rsidP="005E018A">
      <w:r>
        <w:separator/>
      </w:r>
    </w:p>
  </w:endnote>
  <w:endnote w:type="continuationSeparator" w:id="0">
    <w:p w14:paraId="3C753982" w14:textId="77777777" w:rsidR="008D362B" w:rsidRDefault="008D362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DC6E" w14:textId="77777777" w:rsidR="008D362B" w:rsidRDefault="008D362B" w:rsidP="005E018A">
      <w:r>
        <w:separator/>
      </w:r>
    </w:p>
  </w:footnote>
  <w:footnote w:type="continuationSeparator" w:id="0">
    <w:p w14:paraId="0FD8DEAB" w14:textId="77777777" w:rsidR="008D362B" w:rsidRDefault="008D362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8D362B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8D362B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8D362B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0607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C3105"/>
    <w:rsid w:val="005D3110"/>
    <w:rsid w:val="005D53C8"/>
    <w:rsid w:val="005E018A"/>
    <w:rsid w:val="00623CD9"/>
    <w:rsid w:val="007D02AB"/>
    <w:rsid w:val="007D2424"/>
    <w:rsid w:val="0086413D"/>
    <w:rsid w:val="008B0B09"/>
    <w:rsid w:val="008C5E4F"/>
    <w:rsid w:val="008D362B"/>
    <w:rsid w:val="008F6D83"/>
    <w:rsid w:val="00935422"/>
    <w:rsid w:val="00990BDC"/>
    <w:rsid w:val="009D1BE5"/>
    <w:rsid w:val="009D4905"/>
    <w:rsid w:val="009F7BB7"/>
    <w:rsid w:val="00A014A6"/>
    <w:rsid w:val="00A41DC2"/>
    <w:rsid w:val="00A4273C"/>
    <w:rsid w:val="00A96F79"/>
    <w:rsid w:val="00B100A5"/>
    <w:rsid w:val="00B5270B"/>
    <w:rsid w:val="00B91361"/>
    <w:rsid w:val="00B95F49"/>
    <w:rsid w:val="00B97840"/>
    <w:rsid w:val="00BA768E"/>
    <w:rsid w:val="00BD4E2B"/>
    <w:rsid w:val="00BE4AB4"/>
    <w:rsid w:val="00BE79E5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2021-04-26T13:09:00Z</cp:lastPrinted>
  <dcterms:created xsi:type="dcterms:W3CDTF">2021-06-22T15:58:00Z</dcterms:created>
  <dcterms:modified xsi:type="dcterms:W3CDTF">2021-06-22T15:59:00Z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