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DF291E" w:rsidRDefault="00E9183A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ESTADO DO AMAPÁ</w:t>
      </w:r>
    </w:p>
    <w:p w14:paraId="2FAA9C16" w14:textId="77777777" w:rsidR="00880BA0" w:rsidRPr="00DF291E" w:rsidRDefault="00880BA0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CÂMARA MUNICIPAL DE SANTANA</w:t>
      </w:r>
    </w:p>
    <w:p w14:paraId="36E06419" w14:textId="1B71C7B0" w:rsidR="00E9183A" w:rsidRPr="00DF291E" w:rsidRDefault="00E9183A" w:rsidP="00880BA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 xml:space="preserve">   </w:t>
      </w:r>
      <w:r w:rsidR="00880BA0" w:rsidRPr="00DF291E">
        <w:rPr>
          <w:rFonts w:ascii="Arial" w:hAnsi="Arial" w:cs="Arial"/>
          <w:sz w:val="28"/>
          <w:szCs w:val="28"/>
        </w:rPr>
        <w:t>GABINETE D</w:t>
      </w:r>
      <w:r w:rsidR="00C330E0">
        <w:rPr>
          <w:rFonts w:ascii="Arial" w:hAnsi="Arial" w:cs="Arial"/>
          <w:sz w:val="28"/>
          <w:szCs w:val="28"/>
        </w:rPr>
        <w:t>O VEREADOR LUIZINHO DE SANTANA</w:t>
      </w:r>
      <w:r w:rsidRPr="00DF291E">
        <w:rPr>
          <w:rFonts w:ascii="Arial" w:hAnsi="Arial" w:cs="Arial"/>
          <w:sz w:val="28"/>
          <w:szCs w:val="28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7EAB5F7E" w:rsidR="00E9183A" w:rsidRPr="00880BA0" w:rsidRDefault="00E9183A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880BA0">
        <w:rPr>
          <w:rFonts w:ascii="Arial" w:hAnsi="Arial" w:cs="Arial"/>
          <w:b/>
          <w:bCs/>
          <w:sz w:val="36"/>
          <w:szCs w:val="36"/>
        </w:rPr>
        <w:t>REQUERIMENTO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5531844" w14:textId="2CD04727" w:rsidR="00E9183A" w:rsidRPr="00DF291E" w:rsidRDefault="00D805FD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183A" w:rsidRPr="00D805FD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,</w:t>
      </w:r>
      <w:r w:rsidR="00E9183A"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SOLICITAR</w:t>
      </w:r>
      <w:r w:rsidR="00E9183A"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="00E9183A" w:rsidRPr="00DF291E">
        <w:rPr>
          <w:rFonts w:ascii="Arial" w:hAnsi="Arial" w:cs="Arial"/>
          <w:sz w:val="28"/>
          <w:szCs w:val="28"/>
        </w:rPr>
        <w:t>solicitando ao mesmo que o Poder executivo Municipal de Santana</w:t>
      </w:r>
      <w:r w:rsidR="00F21914" w:rsidRPr="00DF291E">
        <w:rPr>
          <w:rFonts w:ascii="Arial" w:hAnsi="Arial" w:cs="Arial"/>
          <w:sz w:val="28"/>
          <w:szCs w:val="28"/>
        </w:rPr>
        <w:t xml:space="preserve"> junto a</w:t>
      </w:r>
      <w:r w:rsidR="00A70E7D" w:rsidRPr="00DF291E">
        <w:rPr>
          <w:rFonts w:ascii="Arial" w:hAnsi="Arial" w:cs="Arial"/>
          <w:sz w:val="28"/>
          <w:szCs w:val="28"/>
        </w:rPr>
        <w:t xml:space="preserve"> prefeitura </w:t>
      </w:r>
      <w:r w:rsidR="001E1275" w:rsidRPr="00DF291E">
        <w:rPr>
          <w:rFonts w:ascii="Arial" w:hAnsi="Arial" w:cs="Arial"/>
          <w:sz w:val="28"/>
          <w:szCs w:val="28"/>
        </w:rPr>
        <w:t>e ao Prefeito Bala Rocha</w:t>
      </w:r>
      <w:r w:rsidR="00F37251">
        <w:rPr>
          <w:rFonts w:ascii="Arial" w:hAnsi="Arial" w:cs="Arial"/>
          <w:sz w:val="28"/>
          <w:szCs w:val="28"/>
        </w:rPr>
        <w:t>, que venha fazer o serviço de melhorias n</w:t>
      </w:r>
      <w:r w:rsidR="00713A84">
        <w:rPr>
          <w:rFonts w:ascii="Arial" w:hAnsi="Arial" w:cs="Arial"/>
          <w:sz w:val="28"/>
          <w:szCs w:val="28"/>
        </w:rPr>
        <w:t>o Ramal São Camilo, localizado no Bairro do Delta.</w:t>
      </w:r>
    </w:p>
    <w:p w14:paraId="0B2739F4" w14:textId="77777777" w:rsidR="00C330E0" w:rsidRDefault="00C330E0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052A1E66" w:rsidR="00E9183A" w:rsidRPr="00DF291E" w:rsidRDefault="00E9183A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DFBCF52" w14:textId="7D5F68D8" w:rsidR="00E9183A" w:rsidRPr="00DF291E" w:rsidRDefault="00D805FD" w:rsidP="00F37251">
      <w:pPr>
        <w:spacing w:after="0"/>
        <w:jc w:val="both"/>
        <w:rPr>
          <w:rFonts w:cstheme="minorHAnsi"/>
          <w:b/>
          <w:bCs/>
          <w:color w:val="FF0000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 w:rsidR="00F37251">
        <w:rPr>
          <w:rFonts w:ascii="Arial" w:hAnsi="Arial" w:cs="Arial"/>
          <w:color w:val="000000" w:themeColor="text1"/>
          <w:sz w:val="28"/>
          <w:szCs w:val="28"/>
        </w:rPr>
        <w:t xml:space="preserve">esse serviço no local, </w:t>
      </w:r>
      <w:r w:rsidR="00713A84">
        <w:rPr>
          <w:rFonts w:ascii="Arial" w:hAnsi="Arial" w:cs="Arial"/>
          <w:color w:val="000000" w:themeColor="text1"/>
          <w:sz w:val="28"/>
          <w:szCs w:val="28"/>
        </w:rPr>
        <w:t xml:space="preserve">pois a via se encontra esburacada dificultando o tráfego pelo perímetro, por esse motivo os moradores reivindicam melhorias. </w:t>
      </w:r>
    </w:p>
    <w:p w14:paraId="304D507C" w14:textId="77777777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21157AC4" w14:textId="3BDCDB7D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CAD635A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82A7E13" w14:textId="77777777" w:rsidR="00FD1D4A" w:rsidRDefault="00FD1D4A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A7B73C5" w14:textId="41338D92" w:rsidR="00FD1D4A" w:rsidRPr="00365A1F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D15498D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001F2ABC" w14:textId="75E6794B" w:rsidR="00FD1D4A" w:rsidRDefault="00FD1D4A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</w:t>
      </w:r>
      <w:bookmarkStart w:id="0" w:name="_Hlk68681436"/>
      <w:r w:rsidR="00C330E0">
        <w:rPr>
          <w:rFonts w:cstheme="minorHAnsi"/>
          <w:b/>
          <w:bCs/>
          <w:sz w:val="24"/>
          <w:szCs w:val="24"/>
        </w:rPr>
        <w:t>SANTANA</w:t>
      </w:r>
    </w:p>
    <w:p w14:paraId="25C82018" w14:textId="7F96CFFC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7B5F420" w14:textId="22521668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D1FB596" w14:textId="77777777" w:rsidR="00C330E0" w:rsidRPr="00365A1F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4860E23" w14:textId="77777777" w:rsidR="00C330E0" w:rsidRPr="00365A1F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 xml:space="preserve">14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42324F46" w14:textId="77777777" w:rsidR="00C330E0" w:rsidRPr="00365A1F" w:rsidRDefault="00C330E0" w:rsidP="00C330E0">
      <w:pPr>
        <w:spacing w:after="0"/>
        <w:jc w:val="center"/>
        <w:rPr>
          <w:rFonts w:cstheme="minorHAnsi"/>
          <w:sz w:val="24"/>
          <w:szCs w:val="24"/>
        </w:rPr>
      </w:pPr>
    </w:p>
    <w:bookmarkEnd w:id="0"/>
    <w:p w14:paraId="0049D772" w14:textId="77777777" w:rsidR="00183F74" w:rsidRPr="00365A1F" w:rsidRDefault="00183F74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C2A53"/>
    <w:rsid w:val="001D70DB"/>
    <w:rsid w:val="001E1275"/>
    <w:rsid w:val="001E1FD1"/>
    <w:rsid w:val="001E4654"/>
    <w:rsid w:val="001F6713"/>
    <w:rsid w:val="0022791D"/>
    <w:rsid w:val="00255480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C1FD3"/>
    <w:rsid w:val="006C39B9"/>
    <w:rsid w:val="006F0B00"/>
    <w:rsid w:val="00713A84"/>
    <w:rsid w:val="007519B3"/>
    <w:rsid w:val="00755EE3"/>
    <w:rsid w:val="007638D3"/>
    <w:rsid w:val="00780D53"/>
    <w:rsid w:val="00793C18"/>
    <w:rsid w:val="007C2D3E"/>
    <w:rsid w:val="008107F5"/>
    <w:rsid w:val="00844A75"/>
    <w:rsid w:val="008524ED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E778F"/>
    <w:rsid w:val="009F4A37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C07BE9"/>
    <w:rsid w:val="00C330E0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4309A"/>
    <w:rsid w:val="00D75436"/>
    <w:rsid w:val="00D805FD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2021-04-12T15:24:00Z</cp:lastPrinted>
  <dcterms:created xsi:type="dcterms:W3CDTF">2021-05-03T12:53:00Z</dcterms:created>
  <dcterms:modified xsi:type="dcterms:W3CDTF">2021-05-03T12:53:00Z</dcterms:modified>
</cp:coreProperties>
</file>