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99" w:rsidRDefault="00505899">
      <w:pPr>
        <w:pStyle w:val="Corpodetexto"/>
        <w:spacing w:before="2"/>
        <w:rPr>
          <w:rFonts w:ascii="Calibri Light"/>
          <w:sz w:val="17"/>
        </w:rPr>
      </w:pPr>
    </w:p>
    <w:p w:rsidR="00505899" w:rsidRDefault="00D46CF8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3F0670">
        <w:t>/ 2020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Default="00990BDC" w:rsidP="006A1583">
      <w:pPr>
        <w:pStyle w:val="Corpodetexto"/>
        <w:spacing w:line="360" w:lineRule="auto"/>
        <w:ind w:right="700" w:firstLine="1984"/>
        <w:jc w:val="both"/>
      </w:pPr>
      <w:r>
        <w:t xml:space="preserve">Excelentíssima Senhora Presidente da Câmara de Veadores do Município de Santana, </w:t>
      </w:r>
      <w:r w:rsidR="00247DD5">
        <w:rPr>
          <w:b/>
        </w:rPr>
        <w:t>Adelson Rocha</w:t>
      </w:r>
      <w:r>
        <w:t xml:space="preserve">, Vereador do Município de Santana, integrante do </w:t>
      </w:r>
      <w:r w:rsidR="003F0670">
        <w:t xml:space="preserve">Partido Social Democratico </w:t>
      </w:r>
      <w:r>
        <w:t xml:space="preserve">– </w:t>
      </w:r>
      <w:r w:rsidR="00247DD5">
        <w:t>PSD</w:t>
      </w:r>
      <w:r>
        <w:t xml:space="preserve">, vem solicitar à Mesa Diretora, </w:t>
      </w:r>
      <w:r w:rsidR="00247DD5">
        <w:t>dentro dos termos</w:t>
      </w:r>
      <w:r>
        <w:t xml:space="preserve"> regimentais e ouvido</w:t>
      </w:r>
      <w:r w:rsidR="00980C46">
        <w:t xml:space="preserve"> o</w:t>
      </w:r>
      <w:r>
        <w:t xml:space="preserve"> 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 </w:t>
      </w:r>
      <w:r w:rsidR="003F0670">
        <w:t xml:space="preserve">A SECRETARIA DE ESTADO DA INFRAESTRUTURA - </w:t>
      </w:r>
      <w:r w:rsidR="003F0670" w:rsidRPr="003F0670">
        <w:rPr>
          <w:b/>
        </w:rPr>
        <w:t>SEINF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Default="006A1583" w:rsidP="00247DD5">
      <w:pPr>
        <w:pStyle w:val="Ttulo1"/>
        <w:spacing w:line="360" w:lineRule="auto"/>
        <w:ind w:right="697" w:firstLine="1984"/>
        <w:jc w:val="both"/>
      </w:pPr>
      <w:r>
        <w:t>INDICA AO GOVERNO</w:t>
      </w:r>
      <w:r w:rsidR="003F0670">
        <w:t xml:space="preserve"> DO ESTADO DO AMAPÁ, ATRAVÉS DA SECRETARIA DE ESTADO DA INFRAESTRUTURA </w:t>
      </w:r>
      <w:r w:rsidR="003F0670" w:rsidRPr="003F0670">
        <w:t>- SEINF</w:t>
      </w:r>
      <w:r w:rsidRPr="003F0670">
        <w:t>,</w:t>
      </w:r>
      <w:r>
        <w:t xml:space="preserve"> </w:t>
      </w:r>
      <w:r w:rsidR="00CB3B40">
        <w:t xml:space="preserve">SOLICITA </w:t>
      </w:r>
      <w:r w:rsidR="003B2C65">
        <w:t>CONSTRUÇÃO DO MURO E CONCLUSÃO DA URBANIZAÇÃO DO CENTRO COMUNITARIO DO BAIRRO NOVA BRASILIA EM SANTANA.</w:t>
      </w:r>
    </w:p>
    <w:p w:rsidR="003B2C65" w:rsidRDefault="003B2C65" w:rsidP="00247DD5">
      <w:pPr>
        <w:pStyle w:val="Ttulo1"/>
        <w:spacing w:line="360" w:lineRule="auto"/>
        <w:ind w:right="697" w:firstLine="1984"/>
        <w:jc w:val="both"/>
      </w:pPr>
      <w:bookmarkStart w:id="0" w:name="_GoBack"/>
      <w:bookmarkEnd w:id="0"/>
    </w:p>
    <w:p w:rsidR="00505899" w:rsidRDefault="00990BDC" w:rsidP="001B361A">
      <w:pPr>
        <w:pStyle w:val="Corpodetexto"/>
        <w:spacing w:line="360" w:lineRule="auto"/>
        <w:ind w:right="698" w:firstLine="1984"/>
        <w:jc w:val="both"/>
      </w:pPr>
      <w:r>
        <w:rPr>
          <w:b/>
        </w:rPr>
        <w:t xml:space="preserve">JUSTIFICTIVA: </w:t>
      </w:r>
      <w:r>
        <w:t xml:space="preserve">TENDO EM VISTA </w:t>
      </w:r>
      <w:r w:rsidR="006A1583">
        <w:t xml:space="preserve">QUE </w:t>
      </w:r>
      <w:r w:rsidR="003F0670">
        <w:t xml:space="preserve">O </w:t>
      </w:r>
      <w:r w:rsidR="003B2C65">
        <w:t>CENTRO COMUNITARIO DO BAIRRO NOVA BRASILIA</w:t>
      </w:r>
      <w:r w:rsidR="003F0670">
        <w:t xml:space="preserve"> </w:t>
      </w:r>
      <w:r w:rsidR="003B2C65">
        <w:t>SERÁ DE SUMA</w:t>
      </w:r>
      <w:r w:rsidR="003F0670">
        <w:t xml:space="preserve"> IMPORTÂNCIA PARA O ATENDIMENTO DA POPULAÇÃO SANTANENS</w:t>
      </w:r>
      <w:r w:rsidR="00980C46">
        <w:t>E, ONDE PRESTA</w:t>
      </w:r>
      <w:r w:rsidR="003B2C65">
        <w:t>RÁ</w:t>
      </w:r>
      <w:r w:rsidR="00980C46">
        <w:t xml:space="preserve"> SERVIÇOS DE EFICÁ</w:t>
      </w:r>
      <w:r w:rsidR="003B2C65">
        <w:t>CIA A SOCIEDADE.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1B361A">
      <w:pPr>
        <w:pStyle w:val="Corpodetexto"/>
        <w:spacing w:before="1"/>
        <w:ind w:right="-6"/>
      </w:pPr>
      <w:r>
        <w:t xml:space="preserve">Nestes termos, </w:t>
      </w:r>
    </w:p>
    <w:p w:rsidR="005E018A" w:rsidRDefault="005E018A" w:rsidP="001B361A">
      <w:pPr>
        <w:pStyle w:val="Corpodetexto"/>
        <w:spacing w:before="1"/>
        <w:ind w:right="-6"/>
      </w:pPr>
      <w:r>
        <w:t>solicito aprovação.</w:t>
      </w: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Pr="001B361A" w:rsidRDefault="005E018A" w:rsidP="001B361A">
      <w:pPr>
        <w:pStyle w:val="Corpodetexto"/>
        <w:jc w:val="both"/>
      </w:pPr>
      <w:r>
        <w:t>PALÁCIO DR. FÁBIO JOSÉ DOS SANTOS, SEDE DO PODER LEGISLATIVO MUNICIPAL, CIDADE DE SANTANA/AP, GABINETE DO PARLAMENTA</w:t>
      </w:r>
      <w:r w:rsidR="008D67B2">
        <w:t xml:space="preserve">R ADELSON BORGES ROCHA – PSD, </w:t>
      </w:r>
      <w:r w:rsidR="003F0670">
        <w:t xml:space="preserve">02 </w:t>
      </w:r>
      <w:r>
        <w:t xml:space="preserve">DE </w:t>
      </w:r>
      <w:r w:rsidR="003F0670">
        <w:t>MARÇO DE 2020.</w:t>
      </w:r>
    </w:p>
    <w:p w:rsidR="001B361A" w:rsidRDefault="001B361A" w:rsidP="001B361A">
      <w:pPr>
        <w:pStyle w:val="Corpodetexto"/>
        <w:ind w:right="2259"/>
        <w:rPr>
          <w:b/>
        </w:rPr>
      </w:pPr>
    </w:p>
    <w:p w:rsidR="001B361A" w:rsidRDefault="001B361A" w:rsidP="001B361A">
      <w:pPr>
        <w:pStyle w:val="Corpodetexto"/>
        <w:ind w:right="2259"/>
        <w:rPr>
          <w:b/>
        </w:rPr>
      </w:pPr>
    </w:p>
    <w:p w:rsidR="00980C46" w:rsidRDefault="00980C46" w:rsidP="001B361A">
      <w:pPr>
        <w:pStyle w:val="Corpodetexto"/>
        <w:ind w:right="2259"/>
        <w:rPr>
          <w:b/>
        </w:rPr>
      </w:pPr>
    </w:p>
    <w:p w:rsidR="00A17C66" w:rsidRDefault="00A17C66" w:rsidP="001B361A">
      <w:pPr>
        <w:pStyle w:val="Corpodetexto"/>
        <w:ind w:right="2259"/>
        <w:rPr>
          <w:b/>
        </w:rPr>
      </w:pPr>
    </w:p>
    <w:p w:rsidR="001B361A" w:rsidRDefault="001B361A" w:rsidP="001B361A">
      <w:pPr>
        <w:pStyle w:val="Corpodetexto"/>
        <w:ind w:right="2259"/>
        <w:rPr>
          <w:b/>
        </w:rPr>
      </w:pPr>
    </w:p>
    <w:p w:rsidR="001B361A" w:rsidRDefault="001B361A">
      <w:pPr>
        <w:pStyle w:val="Corpodetexto"/>
        <w:ind w:left="1701" w:right="2259"/>
        <w:jc w:val="center"/>
        <w:rPr>
          <w:b/>
        </w:rPr>
      </w:pPr>
    </w:p>
    <w:p w:rsidR="00247DD5" w:rsidRDefault="00247DD5" w:rsidP="001B361A">
      <w:pPr>
        <w:pStyle w:val="Corpodetexto"/>
        <w:ind w:left="1701" w:right="2259"/>
        <w:jc w:val="center"/>
      </w:pPr>
      <w:r w:rsidRPr="00247DD5">
        <w:rPr>
          <w:b/>
        </w:rPr>
        <w:t>ADELSON BORGES ROCHA - PSD</w:t>
      </w:r>
      <w:r>
        <w:t xml:space="preserve"> </w:t>
      </w:r>
    </w:p>
    <w:p w:rsidR="00505899" w:rsidRPr="001B361A" w:rsidRDefault="00990BDC" w:rsidP="001B361A">
      <w:pPr>
        <w:pStyle w:val="Corpodetexto"/>
        <w:ind w:left="1701" w:right="2259"/>
        <w:jc w:val="center"/>
      </w:pPr>
      <w:r>
        <w:t>Vereador</w:t>
      </w:r>
      <w:r w:rsidR="00BE4AB4"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220980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274BC9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7.4pt" to="511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sectPr w:rsidR="00505899" w:rsidRPr="001B361A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A57" w:rsidRDefault="00ED1A57" w:rsidP="005E018A">
      <w:r>
        <w:separator/>
      </w:r>
    </w:p>
  </w:endnote>
  <w:endnote w:type="continuationSeparator" w:id="0">
    <w:p w:rsidR="00ED1A57" w:rsidRDefault="00ED1A57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A57" w:rsidRDefault="00ED1A57" w:rsidP="005E018A">
      <w:r>
        <w:separator/>
      </w:r>
    </w:p>
  </w:footnote>
  <w:footnote w:type="continuationSeparator" w:id="0">
    <w:p w:rsidR="00ED1A57" w:rsidRDefault="00ED1A57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ED1A57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VEREADOR ADELSON BORGES ROCHA - PSD</w:t>
    </w:r>
  </w:p>
  <w:p w:rsidR="005E018A" w:rsidRDefault="00ED1A57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ED1A57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99"/>
    <w:rsid w:val="000C5609"/>
    <w:rsid w:val="001B361A"/>
    <w:rsid w:val="00247DD5"/>
    <w:rsid w:val="003B2C65"/>
    <w:rsid w:val="003F0670"/>
    <w:rsid w:val="00505899"/>
    <w:rsid w:val="005E018A"/>
    <w:rsid w:val="005F7A83"/>
    <w:rsid w:val="0062667A"/>
    <w:rsid w:val="006A1583"/>
    <w:rsid w:val="007D4EEB"/>
    <w:rsid w:val="0089525C"/>
    <w:rsid w:val="008D67B2"/>
    <w:rsid w:val="00980C46"/>
    <w:rsid w:val="00990BDC"/>
    <w:rsid w:val="00A17C66"/>
    <w:rsid w:val="00AF441B"/>
    <w:rsid w:val="00BE4AB4"/>
    <w:rsid w:val="00CB3B40"/>
    <w:rsid w:val="00D0647C"/>
    <w:rsid w:val="00D46CF8"/>
    <w:rsid w:val="00EC60B9"/>
    <w:rsid w:val="00ED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06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06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60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0B9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06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06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60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0B9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Positivo</cp:lastModifiedBy>
  <cp:revision>2</cp:revision>
  <dcterms:created xsi:type="dcterms:W3CDTF">2020-03-04T12:49:00Z</dcterms:created>
  <dcterms:modified xsi:type="dcterms:W3CDTF">2020-03-04T12:49:00Z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